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2" w:rsidRPr="001633E5" w:rsidRDefault="00877402" w:rsidP="00877402">
      <w:pPr>
        <w:jc w:val="center"/>
        <w:rPr>
          <w:b/>
          <w:sz w:val="20"/>
          <w:szCs w:val="20"/>
        </w:rPr>
      </w:pPr>
      <w:r w:rsidRPr="001633E5">
        <w:rPr>
          <w:b/>
          <w:sz w:val="20"/>
          <w:szCs w:val="20"/>
        </w:rPr>
        <w:t>OZNÁMENIE</w:t>
      </w:r>
    </w:p>
    <w:p w:rsidR="00877402" w:rsidRPr="001633E5" w:rsidRDefault="00877402" w:rsidP="00877402">
      <w:pPr>
        <w:rPr>
          <w:sz w:val="20"/>
          <w:szCs w:val="20"/>
        </w:rPr>
      </w:pPr>
    </w:p>
    <w:p w:rsidR="00877402" w:rsidRPr="001633E5" w:rsidRDefault="00877402" w:rsidP="00877402">
      <w:pPr>
        <w:rPr>
          <w:sz w:val="20"/>
          <w:szCs w:val="20"/>
        </w:rPr>
      </w:pPr>
      <w:r w:rsidRPr="001633E5">
        <w:rPr>
          <w:sz w:val="20"/>
          <w:szCs w:val="20"/>
        </w:rPr>
        <w:t xml:space="preserve">Mesto Košice, </w:t>
      </w:r>
      <w:proofErr w:type="spellStart"/>
      <w:r w:rsidRPr="001633E5">
        <w:rPr>
          <w:sz w:val="20"/>
          <w:szCs w:val="20"/>
        </w:rPr>
        <w:t>Tr</w:t>
      </w:r>
      <w:proofErr w:type="spellEnd"/>
      <w:r w:rsidRPr="001633E5">
        <w:rPr>
          <w:sz w:val="20"/>
          <w:szCs w:val="20"/>
        </w:rPr>
        <w:t xml:space="preserve">. SNP 48/A, 040 11 Košice  príjme zamestnanca do pracovného pomeru na  pracovnú pozíciu: </w:t>
      </w:r>
    </w:p>
    <w:p w:rsidR="005E7B8C" w:rsidRPr="001633E5" w:rsidRDefault="005E7B8C" w:rsidP="001625B6">
      <w:pPr>
        <w:rPr>
          <w:bCs/>
          <w:sz w:val="20"/>
          <w:szCs w:val="20"/>
        </w:rPr>
      </w:pPr>
    </w:p>
    <w:p w:rsidR="00F94E36" w:rsidRDefault="007F6605" w:rsidP="00F94E36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Referent pre tvorbu a implementáciu projektov</w:t>
      </w:r>
      <w:r w:rsidR="0060694A">
        <w:rPr>
          <w:b/>
          <w:bCs/>
          <w:sz w:val="20"/>
          <w:szCs w:val="20"/>
        </w:rPr>
        <w:t xml:space="preserve"> </w:t>
      </w:r>
      <w:r w:rsidR="0060694A" w:rsidRPr="001633E5">
        <w:rPr>
          <w:b/>
          <w:bCs/>
          <w:sz w:val="20"/>
          <w:szCs w:val="20"/>
        </w:rPr>
        <w:t>na zastupovanie počas RD</w:t>
      </w:r>
      <w:r w:rsidR="0060694A" w:rsidRPr="001633E5">
        <w:rPr>
          <w:bCs/>
          <w:sz w:val="20"/>
          <w:szCs w:val="20"/>
        </w:rPr>
        <w:t xml:space="preserve">  </w:t>
      </w:r>
    </w:p>
    <w:p w:rsidR="005E7B8C" w:rsidRPr="001633E5" w:rsidRDefault="005E7B8C" w:rsidP="00830F57">
      <w:pPr>
        <w:rPr>
          <w:b/>
          <w:bCs/>
          <w:sz w:val="20"/>
          <w:szCs w:val="20"/>
        </w:rPr>
      </w:pPr>
    </w:p>
    <w:p w:rsidR="00877402" w:rsidRPr="001633E5" w:rsidRDefault="00877402" w:rsidP="00877402">
      <w:pPr>
        <w:pStyle w:val="Obyajntext"/>
        <w:rPr>
          <w:rFonts w:ascii="Times New Roman" w:hAnsi="Times New Roman"/>
          <w:b/>
          <w:bCs/>
        </w:rPr>
      </w:pPr>
      <w:r w:rsidRPr="001633E5">
        <w:rPr>
          <w:rFonts w:ascii="Times New Roman" w:hAnsi="Times New Roman"/>
          <w:b/>
          <w:bCs/>
        </w:rPr>
        <w:t xml:space="preserve">Neodpustiteľné kvalifikačné predpoklady: </w:t>
      </w:r>
    </w:p>
    <w:p w:rsidR="006E7E79" w:rsidRDefault="006E7E79" w:rsidP="0016478E">
      <w:pPr>
        <w:rPr>
          <w:sz w:val="20"/>
          <w:szCs w:val="20"/>
        </w:rPr>
      </w:pPr>
      <w:r w:rsidRPr="001633E5">
        <w:rPr>
          <w:sz w:val="20"/>
          <w:szCs w:val="20"/>
        </w:rPr>
        <w:br/>
        <w:t xml:space="preserve">-  </w:t>
      </w:r>
      <w:r w:rsidR="0016478E" w:rsidRPr="0016478E">
        <w:rPr>
          <w:sz w:val="20"/>
          <w:szCs w:val="20"/>
        </w:rPr>
        <w:t>vysokoškolské I</w:t>
      </w:r>
      <w:r w:rsidR="007F6605">
        <w:rPr>
          <w:sz w:val="20"/>
          <w:szCs w:val="20"/>
        </w:rPr>
        <w:t>I</w:t>
      </w:r>
      <w:r w:rsidR="0016478E" w:rsidRPr="0016478E">
        <w:rPr>
          <w:sz w:val="20"/>
          <w:szCs w:val="20"/>
        </w:rPr>
        <w:t xml:space="preserve">. stupňa  </w:t>
      </w:r>
    </w:p>
    <w:p w:rsidR="0016478E" w:rsidRPr="001633E5" w:rsidRDefault="0016478E" w:rsidP="0016478E">
      <w:pPr>
        <w:rPr>
          <w:sz w:val="20"/>
          <w:szCs w:val="20"/>
        </w:rPr>
      </w:pPr>
    </w:p>
    <w:p w:rsidR="006E7E79" w:rsidRPr="001633E5" w:rsidRDefault="006E7E79" w:rsidP="006E7E79">
      <w:pPr>
        <w:rPr>
          <w:sz w:val="20"/>
          <w:szCs w:val="20"/>
        </w:rPr>
      </w:pPr>
      <w:r w:rsidRPr="001633E5">
        <w:rPr>
          <w:b/>
          <w:bCs/>
          <w:sz w:val="20"/>
          <w:szCs w:val="20"/>
        </w:rPr>
        <w:t>Ďalšie kritéria a požiadavky:</w:t>
      </w:r>
    </w:p>
    <w:p w:rsidR="006331BE" w:rsidRDefault="0016478E" w:rsidP="006331B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16478E">
        <w:rPr>
          <w:rFonts w:ascii="Times New Roman" w:hAnsi="Times New Roman" w:cs="Times New Roman"/>
          <w:sz w:val="20"/>
          <w:szCs w:val="20"/>
        </w:rPr>
        <w:t>-  spĺňanie predpokladov výkonu práce vo verejnom záujme podľa zákona č. 552/2003 Z. z.</w:t>
      </w:r>
      <w:r w:rsidR="006331BE">
        <w:rPr>
          <w:rFonts w:ascii="Times New Roman" w:hAnsi="Times New Roman" w:cs="Times New Roman"/>
          <w:sz w:val="20"/>
          <w:szCs w:val="20"/>
        </w:rPr>
        <w:t xml:space="preserve"> o výkone práce vo                       </w:t>
      </w:r>
    </w:p>
    <w:p w:rsidR="006331BE" w:rsidRPr="00F33667" w:rsidRDefault="006331BE" w:rsidP="006331BE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verejnom  záujme</w:t>
      </w:r>
      <w:r w:rsidR="00477F41">
        <w:rPr>
          <w:rFonts w:ascii="Times New Roman" w:hAnsi="Times New Roman" w:cs="Times New Roman"/>
          <w:sz w:val="20"/>
          <w:szCs w:val="20"/>
        </w:rPr>
        <w:t>,</w:t>
      </w:r>
    </w:p>
    <w:p w:rsidR="007F6605" w:rsidRDefault="001B7566" w:rsidP="001B7566">
      <w:pPr>
        <w:pStyle w:val="Obyaj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F6605" w:rsidRPr="007F6605">
        <w:rPr>
          <w:rFonts w:ascii="Times New Roman" w:hAnsi="Times New Roman" w:cs="Times New Roman"/>
        </w:rPr>
        <w:t xml:space="preserve">znalosti v oblasti  </w:t>
      </w:r>
      <w:proofErr w:type="spellStart"/>
      <w:r w:rsidR="00B11F94">
        <w:rPr>
          <w:rFonts w:ascii="Times New Roman" w:hAnsi="Times New Roman" w:cs="Times New Roman"/>
        </w:rPr>
        <w:t>cyklodopravy</w:t>
      </w:r>
      <w:proofErr w:type="spellEnd"/>
      <w:r w:rsidR="007F6605" w:rsidRPr="007F66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príprava podkladov</w:t>
      </w:r>
      <w:r w:rsidR="00B11F94"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 xml:space="preserve"> spracovanie </w:t>
      </w:r>
      <w:r w:rsidR="00B11F94">
        <w:rPr>
          <w:rFonts w:ascii="Times New Roman" w:hAnsi="Times New Roman" w:cs="Times New Roman"/>
        </w:rPr>
        <w:t xml:space="preserve"> </w:t>
      </w:r>
      <w:proofErr w:type="spellStart"/>
      <w:r w:rsidR="00B11F94">
        <w:rPr>
          <w:rFonts w:ascii="Times New Roman" w:hAnsi="Times New Roman" w:cs="Times New Roman"/>
        </w:rPr>
        <w:t>dopravno</w:t>
      </w:r>
      <w:proofErr w:type="spellEnd"/>
      <w:r w:rsidR="00B11F94">
        <w:rPr>
          <w:rFonts w:ascii="Times New Roman" w:hAnsi="Times New Roman" w:cs="Times New Roman"/>
        </w:rPr>
        <w:t xml:space="preserve"> – stavebn</w:t>
      </w:r>
      <w:r>
        <w:rPr>
          <w:rFonts w:ascii="Times New Roman" w:hAnsi="Times New Roman" w:cs="Times New Roman"/>
        </w:rPr>
        <w:t xml:space="preserve">ých štúdií a projektových           </w:t>
      </w:r>
    </w:p>
    <w:p w:rsidR="001B7566" w:rsidRPr="007F6605" w:rsidRDefault="001B7566" w:rsidP="001B7566">
      <w:pPr>
        <w:pStyle w:val="Obyaj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dokumentácií,</w:t>
      </w:r>
    </w:p>
    <w:p w:rsidR="007F6605" w:rsidRDefault="00083565" w:rsidP="007F660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F6605" w:rsidRPr="007F6605">
        <w:rPr>
          <w:rFonts w:ascii="Times New Roman" w:hAnsi="Times New Roman" w:cs="Times New Roman"/>
        </w:rPr>
        <w:t xml:space="preserve">minimálne </w:t>
      </w:r>
      <w:r w:rsidR="00B11F94">
        <w:rPr>
          <w:rFonts w:ascii="Times New Roman" w:hAnsi="Times New Roman" w:cs="Times New Roman"/>
        </w:rPr>
        <w:t>1 rok</w:t>
      </w:r>
      <w:r w:rsidR="007F6605" w:rsidRPr="007F6605">
        <w:rPr>
          <w:rFonts w:ascii="Times New Roman" w:hAnsi="Times New Roman" w:cs="Times New Roman"/>
        </w:rPr>
        <w:t xml:space="preserve"> odbornej praxe v oblasti tvorby </w:t>
      </w:r>
      <w:r w:rsidR="001B7566">
        <w:rPr>
          <w:rFonts w:ascii="Times New Roman" w:hAnsi="Times New Roman" w:cs="Times New Roman"/>
        </w:rPr>
        <w:t>projektov,</w:t>
      </w:r>
      <w:r w:rsidR="007F6605" w:rsidRPr="00E1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05" w:rsidRPr="00E14AA1" w:rsidRDefault="007F6605" w:rsidP="007F660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F6605">
        <w:rPr>
          <w:rFonts w:ascii="Times New Roman" w:hAnsi="Times New Roman" w:cs="Times New Roman"/>
        </w:rPr>
        <w:t>aktívna znalosť anglického jazyka</w:t>
      </w:r>
      <w:r>
        <w:rPr>
          <w:rFonts w:ascii="Times New Roman" w:hAnsi="Times New Roman" w:cs="Times New Roman"/>
        </w:rPr>
        <w:t>,</w:t>
      </w:r>
      <w:r w:rsidRPr="00E1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8E" w:rsidRPr="0016478E" w:rsidRDefault="0016478E" w:rsidP="0016478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16478E">
        <w:rPr>
          <w:rFonts w:ascii="Times New Roman" w:hAnsi="Times New Roman" w:cs="Times New Roman"/>
          <w:sz w:val="20"/>
          <w:szCs w:val="20"/>
        </w:rPr>
        <w:t xml:space="preserve">-  </w:t>
      </w:r>
      <w:r w:rsidR="00520495">
        <w:rPr>
          <w:rFonts w:ascii="Times New Roman" w:hAnsi="Times New Roman" w:cs="Times New Roman"/>
          <w:sz w:val="20"/>
          <w:szCs w:val="20"/>
        </w:rPr>
        <w:t xml:space="preserve">organizačné a </w:t>
      </w:r>
      <w:r w:rsidRPr="0016478E">
        <w:rPr>
          <w:rFonts w:ascii="Times New Roman" w:hAnsi="Times New Roman" w:cs="Times New Roman"/>
          <w:sz w:val="20"/>
          <w:szCs w:val="20"/>
        </w:rPr>
        <w:t>komunikačné schopnosti</w:t>
      </w:r>
      <w:r w:rsidR="00477F41">
        <w:rPr>
          <w:rFonts w:ascii="Times New Roman" w:hAnsi="Times New Roman" w:cs="Times New Roman"/>
          <w:sz w:val="20"/>
          <w:szCs w:val="20"/>
        </w:rPr>
        <w:t>.</w:t>
      </w:r>
    </w:p>
    <w:p w:rsidR="0016478E" w:rsidRPr="0016478E" w:rsidRDefault="0016478E" w:rsidP="0016478E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877402" w:rsidRPr="001633E5" w:rsidRDefault="006E7E79" w:rsidP="00877402">
      <w:pPr>
        <w:rPr>
          <w:b/>
          <w:sz w:val="20"/>
          <w:szCs w:val="20"/>
        </w:rPr>
      </w:pPr>
      <w:r w:rsidRPr="001633E5">
        <w:rPr>
          <w:b/>
          <w:bCs/>
          <w:sz w:val="20"/>
          <w:szCs w:val="20"/>
        </w:rPr>
        <w:t>Uchádzači musia spĺňať všetky vyššie uvedené požiadavky.</w:t>
      </w:r>
      <w:r w:rsidRPr="001633E5">
        <w:rPr>
          <w:sz w:val="20"/>
          <w:szCs w:val="20"/>
        </w:rPr>
        <w:br/>
      </w:r>
    </w:p>
    <w:p w:rsidR="00877402" w:rsidRPr="001633E5" w:rsidRDefault="00877402" w:rsidP="00877402">
      <w:pPr>
        <w:rPr>
          <w:sz w:val="20"/>
          <w:szCs w:val="20"/>
        </w:rPr>
      </w:pPr>
      <w:r w:rsidRPr="001633E5">
        <w:rPr>
          <w:b/>
          <w:sz w:val="20"/>
          <w:szCs w:val="20"/>
        </w:rPr>
        <w:t>Ponúkaná mzda:</w:t>
      </w:r>
      <w:r w:rsidRPr="001633E5">
        <w:rPr>
          <w:sz w:val="20"/>
          <w:szCs w:val="20"/>
        </w:rPr>
        <w:t xml:space="preserve"> </w:t>
      </w:r>
    </w:p>
    <w:p w:rsidR="00877402" w:rsidRPr="001633E5" w:rsidRDefault="00877402" w:rsidP="00877402">
      <w:pPr>
        <w:rPr>
          <w:sz w:val="20"/>
          <w:szCs w:val="20"/>
        </w:rPr>
      </w:pPr>
      <w:r w:rsidRPr="001633E5">
        <w:rPr>
          <w:sz w:val="20"/>
          <w:szCs w:val="20"/>
        </w:rPr>
        <w:t xml:space="preserve">Podľa zákona č. 553/2003 Z. z. o odmeňovaní niektorých zamestnancov vo výkone práce vo verejnom záujme výška funkčného platu najmenej  </w:t>
      </w:r>
      <w:r w:rsidR="00B11F94">
        <w:rPr>
          <w:sz w:val="20"/>
          <w:szCs w:val="20"/>
        </w:rPr>
        <w:t>850</w:t>
      </w:r>
      <w:r w:rsidRPr="001633E5">
        <w:rPr>
          <w:sz w:val="20"/>
          <w:szCs w:val="20"/>
        </w:rPr>
        <w:t xml:space="preserve"> €.</w:t>
      </w:r>
    </w:p>
    <w:p w:rsidR="0016478E" w:rsidRPr="0016478E" w:rsidRDefault="006E7E79" w:rsidP="0016478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1633E5">
        <w:rPr>
          <w:rFonts w:ascii="Times New Roman" w:hAnsi="Times New Roman" w:cs="Times New Roman"/>
          <w:sz w:val="20"/>
          <w:szCs w:val="20"/>
        </w:rPr>
        <w:br/>
      </w:r>
      <w:r w:rsidRPr="001633E5">
        <w:rPr>
          <w:rFonts w:ascii="Times New Roman" w:hAnsi="Times New Roman" w:cs="Times New Roman"/>
          <w:b/>
          <w:bCs/>
          <w:sz w:val="20"/>
          <w:szCs w:val="20"/>
        </w:rPr>
        <w:t>K žiadosti o zamestnanie je potrebné priložiť:</w:t>
      </w:r>
      <w:r w:rsidRPr="001633E5">
        <w:rPr>
          <w:rFonts w:ascii="Times New Roman" w:hAnsi="Times New Roman" w:cs="Times New Roman"/>
          <w:sz w:val="20"/>
          <w:szCs w:val="20"/>
        </w:rPr>
        <w:br/>
      </w:r>
      <w:r w:rsidR="006331BE">
        <w:rPr>
          <w:rFonts w:ascii="Times New Roman" w:hAnsi="Times New Roman" w:cs="Times New Roman"/>
          <w:sz w:val="20"/>
          <w:szCs w:val="20"/>
        </w:rPr>
        <w:t>-  osobný dotazník  v prílohe</w:t>
      </w:r>
      <w:r w:rsidR="000448C5">
        <w:rPr>
          <w:rFonts w:ascii="Times New Roman" w:hAnsi="Times New Roman" w:cs="Times New Roman"/>
          <w:sz w:val="20"/>
          <w:szCs w:val="20"/>
        </w:rPr>
        <w:t>,</w:t>
      </w:r>
    </w:p>
    <w:p w:rsidR="0016478E" w:rsidRDefault="0016478E" w:rsidP="0016478E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16478E">
        <w:rPr>
          <w:rFonts w:ascii="Times New Roman" w:hAnsi="Times New Roman" w:cs="Times New Roman"/>
          <w:sz w:val="20"/>
          <w:szCs w:val="20"/>
        </w:rPr>
        <w:t>-  profesionálny životopis</w:t>
      </w:r>
      <w:r w:rsidR="000448C5">
        <w:rPr>
          <w:rFonts w:ascii="Times New Roman" w:hAnsi="Times New Roman" w:cs="Times New Roman"/>
          <w:sz w:val="20"/>
          <w:szCs w:val="20"/>
        </w:rPr>
        <w:t>,</w:t>
      </w:r>
      <w:r w:rsidRPr="0016478E">
        <w:rPr>
          <w:rFonts w:ascii="Times New Roman" w:hAnsi="Times New Roman" w:cs="Times New Roman"/>
          <w:sz w:val="20"/>
          <w:szCs w:val="20"/>
        </w:rPr>
        <w:br/>
        <w:t>-  overený doklad o dosiahnutom vzdelaní</w:t>
      </w:r>
      <w:r w:rsidR="000448C5">
        <w:rPr>
          <w:rFonts w:ascii="Times New Roman" w:hAnsi="Times New Roman" w:cs="Times New Roman"/>
          <w:sz w:val="20"/>
          <w:szCs w:val="20"/>
        </w:rPr>
        <w:t>,</w:t>
      </w:r>
    </w:p>
    <w:p w:rsidR="007F6605" w:rsidRPr="0016478E" w:rsidRDefault="007F6605" w:rsidP="0016478E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potvrdenie o odbornej praxi min. </w:t>
      </w:r>
      <w:r w:rsidR="00B11F94">
        <w:rPr>
          <w:rFonts w:ascii="Times New Roman" w:hAnsi="Times New Roman" w:cs="Times New Roman"/>
          <w:sz w:val="20"/>
          <w:szCs w:val="20"/>
        </w:rPr>
        <w:t>1 rok</w:t>
      </w:r>
    </w:p>
    <w:p w:rsidR="00372BB1" w:rsidRDefault="00372BB1" w:rsidP="00372BB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16478E">
        <w:rPr>
          <w:rFonts w:ascii="Times New Roman" w:hAnsi="Times New Roman" w:cs="Times New Roman"/>
          <w:sz w:val="20"/>
          <w:szCs w:val="20"/>
        </w:rPr>
        <w:t xml:space="preserve">-  žiadosť o výpis z </w:t>
      </w:r>
      <w:r>
        <w:rPr>
          <w:rFonts w:ascii="Times New Roman" w:hAnsi="Times New Roman" w:cs="Times New Roman"/>
          <w:sz w:val="20"/>
          <w:szCs w:val="20"/>
        </w:rPr>
        <w:t>registra t</w:t>
      </w:r>
      <w:r w:rsidR="00BF1AB0">
        <w:rPr>
          <w:rFonts w:ascii="Times New Roman" w:hAnsi="Times New Roman" w:cs="Times New Roman"/>
          <w:sz w:val="20"/>
          <w:szCs w:val="20"/>
        </w:rPr>
        <w:t xml:space="preserve">restov </w:t>
      </w:r>
      <w:r w:rsidR="006331BE">
        <w:rPr>
          <w:rFonts w:ascii="Times New Roman" w:hAnsi="Times New Roman" w:cs="Times New Roman"/>
          <w:sz w:val="20"/>
          <w:szCs w:val="20"/>
        </w:rPr>
        <w:t>v prílohe</w:t>
      </w:r>
      <w:r w:rsidR="00BF1A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1AB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ýpis z registra trestov si vyžiada Mesto Košice.</w:t>
      </w:r>
    </w:p>
    <w:p w:rsidR="006F1330" w:rsidRPr="00CC13F8" w:rsidRDefault="0016478E" w:rsidP="006F1330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  <w:r w:rsidRPr="00153AB3">
        <w:rPr>
          <w:rFonts w:ascii="Times New Roman" w:hAnsi="Times New Roman" w:cs="Times New Roman"/>
        </w:rPr>
        <w:br/>
      </w:r>
    </w:p>
    <w:p w:rsidR="006F1330" w:rsidRPr="000448C5" w:rsidRDefault="006F1330" w:rsidP="006F1330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  <w:r w:rsidRPr="000448C5">
        <w:rPr>
          <w:rFonts w:ascii="Times New Roman" w:hAnsi="Times New Roman" w:cs="Times New Roman"/>
          <w:b/>
          <w:bCs/>
          <w:sz w:val="20"/>
          <w:szCs w:val="20"/>
        </w:rPr>
        <w:t xml:space="preserve">Žiadosť o predmetnú pracovnú pozíciu je potrebné zaslať v zalepenej obálke </w:t>
      </w:r>
    </w:p>
    <w:p w:rsidR="006F1330" w:rsidRPr="000448C5" w:rsidRDefault="006F1330" w:rsidP="006F1330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  <w:r w:rsidRPr="000448C5">
        <w:rPr>
          <w:rFonts w:ascii="Times New Roman" w:hAnsi="Times New Roman" w:cs="Times New Roman"/>
          <w:b/>
          <w:bCs/>
          <w:sz w:val="20"/>
          <w:szCs w:val="20"/>
        </w:rPr>
        <w:t xml:space="preserve">v termíne do  </w:t>
      </w:r>
      <w:r w:rsidR="0014199D">
        <w:rPr>
          <w:rFonts w:ascii="Times New Roman" w:hAnsi="Times New Roman" w:cs="Times New Roman"/>
          <w:b/>
          <w:bCs/>
          <w:sz w:val="20"/>
          <w:szCs w:val="20"/>
        </w:rPr>
        <w:t>15.10.</w:t>
      </w:r>
      <w:bookmarkStart w:id="0" w:name="_GoBack"/>
      <w:bookmarkEnd w:id="0"/>
      <w:r w:rsidR="00CC13F8" w:rsidRPr="000448C5">
        <w:rPr>
          <w:rFonts w:ascii="Times New Roman" w:hAnsi="Times New Roman" w:cs="Times New Roman"/>
          <w:b/>
          <w:bCs/>
          <w:sz w:val="20"/>
          <w:szCs w:val="20"/>
        </w:rPr>
        <w:t>2019</w:t>
      </w:r>
    </w:p>
    <w:p w:rsidR="006F1330" w:rsidRDefault="006F1330" w:rsidP="001E212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E212D" w:rsidRPr="001633E5" w:rsidRDefault="001E212D" w:rsidP="001E212D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1633E5">
        <w:rPr>
          <w:rFonts w:ascii="Times New Roman" w:hAnsi="Times New Roman" w:cs="Times New Roman"/>
          <w:sz w:val="20"/>
          <w:szCs w:val="20"/>
        </w:rPr>
        <w:t>na adresu:</w:t>
      </w:r>
      <w:r w:rsidRPr="001633E5">
        <w:rPr>
          <w:rFonts w:ascii="Times New Roman" w:hAnsi="Times New Roman" w:cs="Times New Roman"/>
          <w:sz w:val="20"/>
          <w:szCs w:val="20"/>
        </w:rPr>
        <w:br/>
      </w:r>
      <w:r w:rsidRPr="001633E5">
        <w:rPr>
          <w:rStyle w:val="Siln"/>
          <w:rFonts w:ascii="Times New Roman" w:hAnsi="Times New Roman" w:cs="Times New Roman"/>
          <w:sz w:val="20"/>
          <w:szCs w:val="20"/>
        </w:rPr>
        <w:t>Mesto Košice</w:t>
      </w:r>
      <w:r w:rsidRPr="001633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3B43" w:rsidRPr="001633E5" w:rsidRDefault="001E212D" w:rsidP="001E212D">
      <w:pPr>
        <w:pStyle w:val="Obyajntext"/>
        <w:rPr>
          <w:rFonts w:ascii="Times New Roman" w:hAnsi="Times New Roman" w:cs="Times New Roman"/>
          <w:b/>
        </w:rPr>
      </w:pPr>
      <w:r w:rsidRPr="001633E5">
        <w:rPr>
          <w:rFonts w:ascii="Times New Roman" w:hAnsi="Times New Roman" w:cs="Times New Roman"/>
          <w:b/>
        </w:rPr>
        <w:t>Referát personalistiky</w:t>
      </w:r>
      <w:r w:rsidRPr="001633E5">
        <w:rPr>
          <w:rFonts w:ascii="Times New Roman" w:hAnsi="Times New Roman" w:cs="Times New Roman"/>
          <w:b/>
        </w:rPr>
        <w:br/>
      </w:r>
      <w:proofErr w:type="spellStart"/>
      <w:r w:rsidRPr="001633E5">
        <w:rPr>
          <w:rFonts w:ascii="Times New Roman" w:hAnsi="Times New Roman" w:cs="Times New Roman"/>
          <w:b/>
        </w:rPr>
        <w:t>Tr</w:t>
      </w:r>
      <w:proofErr w:type="spellEnd"/>
      <w:r w:rsidRPr="001633E5">
        <w:rPr>
          <w:rFonts w:ascii="Times New Roman" w:hAnsi="Times New Roman" w:cs="Times New Roman"/>
          <w:b/>
        </w:rPr>
        <w:t>. SNP 48/A</w:t>
      </w:r>
      <w:r w:rsidRPr="001633E5">
        <w:rPr>
          <w:rFonts w:ascii="Times New Roman" w:hAnsi="Times New Roman" w:cs="Times New Roman"/>
          <w:b/>
        </w:rPr>
        <w:br/>
        <w:t>040 11 Košice</w:t>
      </w:r>
    </w:p>
    <w:p w:rsidR="001E212D" w:rsidRPr="001633E5" w:rsidRDefault="001E212D" w:rsidP="001E212D">
      <w:pPr>
        <w:pStyle w:val="Obyajntext"/>
        <w:rPr>
          <w:rFonts w:ascii="Times New Roman" w:hAnsi="Times New Roman" w:cs="Times New Roman"/>
          <w:b/>
        </w:rPr>
      </w:pPr>
    </w:p>
    <w:p w:rsidR="00573DB3" w:rsidRPr="007F6605" w:rsidRDefault="0016478E" w:rsidP="00573DB3">
      <w:pPr>
        <w:rPr>
          <w:bCs/>
          <w:sz w:val="20"/>
          <w:szCs w:val="20"/>
        </w:rPr>
      </w:pPr>
      <w:r w:rsidRPr="0016478E">
        <w:rPr>
          <w:b/>
          <w:bCs/>
          <w:sz w:val="20"/>
          <w:szCs w:val="20"/>
        </w:rPr>
        <w:t xml:space="preserve">Na obálku uviesť „ Výberové konanie – MMK – </w:t>
      </w:r>
      <w:r w:rsidR="007F6605">
        <w:rPr>
          <w:b/>
          <w:bCs/>
          <w:sz w:val="20"/>
          <w:szCs w:val="20"/>
        </w:rPr>
        <w:t>Referent pre tvorbu a implementáciu projektov</w:t>
      </w:r>
      <w:r w:rsidRPr="0016478E">
        <w:rPr>
          <w:b/>
          <w:bCs/>
          <w:sz w:val="20"/>
          <w:szCs w:val="20"/>
        </w:rPr>
        <w:t>-  neotvárať“.</w:t>
      </w:r>
    </w:p>
    <w:p w:rsidR="0016478E" w:rsidRPr="001633E5" w:rsidRDefault="0016478E" w:rsidP="00573DB3">
      <w:pPr>
        <w:rPr>
          <w:b/>
          <w:bCs/>
          <w:sz w:val="20"/>
          <w:szCs w:val="20"/>
        </w:rPr>
      </w:pPr>
    </w:p>
    <w:p w:rsidR="005E7B8C" w:rsidRPr="001633E5" w:rsidRDefault="00573DB3" w:rsidP="005E7B8C">
      <w:pPr>
        <w:jc w:val="both"/>
        <w:rPr>
          <w:color w:val="000000"/>
          <w:sz w:val="20"/>
          <w:szCs w:val="20"/>
        </w:rPr>
      </w:pPr>
      <w:r w:rsidRPr="001633E5">
        <w:rPr>
          <w:sz w:val="20"/>
          <w:szCs w:val="20"/>
        </w:rPr>
        <w:t xml:space="preserve">     </w:t>
      </w:r>
      <w:r w:rsidR="005E7B8C" w:rsidRPr="001633E5">
        <w:rPr>
          <w:sz w:val="20"/>
          <w:szCs w:val="20"/>
        </w:rPr>
        <w:t xml:space="preserve">Mesto Košice si vyhradzuje právo neprizvať </w:t>
      </w:r>
      <w:r w:rsidR="00A6262E" w:rsidRPr="001633E5">
        <w:rPr>
          <w:sz w:val="20"/>
          <w:szCs w:val="20"/>
        </w:rPr>
        <w:t>na osobný  pohovor</w:t>
      </w:r>
      <w:r w:rsidR="005E7B8C" w:rsidRPr="001633E5">
        <w:rPr>
          <w:sz w:val="20"/>
          <w:szCs w:val="20"/>
        </w:rPr>
        <w:t xml:space="preserve"> uchádzačov, ktorí nespĺňajú všetky vyššie uvedené kritéria a požiadavky a</w:t>
      </w:r>
      <w:r w:rsidR="00EF4DB8" w:rsidRPr="001633E5">
        <w:rPr>
          <w:sz w:val="20"/>
          <w:szCs w:val="20"/>
        </w:rPr>
        <w:t>lebo</w:t>
      </w:r>
      <w:r w:rsidR="005E7B8C" w:rsidRPr="001633E5">
        <w:rPr>
          <w:sz w:val="20"/>
          <w:szCs w:val="20"/>
        </w:rPr>
        <w:t> </w:t>
      </w:r>
      <w:r w:rsidR="00EF4DB8" w:rsidRPr="001633E5">
        <w:rPr>
          <w:sz w:val="20"/>
          <w:szCs w:val="20"/>
        </w:rPr>
        <w:t xml:space="preserve"> </w:t>
      </w:r>
      <w:r w:rsidR="005E7B8C" w:rsidRPr="001633E5">
        <w:rPr>
          <w:sz w:val="20"/>
          <w:szCs w:val="20"/>
        </w:rPr>
        <w:t xml:space="preserve">nedoručia v termíne požadované doklady. </w:t>
      </w:r>
      <w:r w:rsidR="005E7B8C" w:rsidRPr="001633E5">
        <w:rPr>
          <w:color w:val="000000"/>
          <w:sz w:val="20"/>
          <w:szCs w:val="20"/>
        </w:rPr>
        <w:t xml:space="preserve">O termíne a mieste uskutočnenia </w:t>
      </w:r>
      <w:r w:rsidR="00A6262E" w:rsidRPr="001633E5">
        <w:rPr>
          <w:color w:val="000000"/>
          <w:sz w:val="20"/>
          <w:szCs w:val="20"/>
        </w:rPr>
        <w:t xml:space="preserve">osobného pohovoru </w:t>
      </w:r>
      <w:r w:rsidR="005E7B8C" w:rsidRPr="001633E5">
        <w:rPr>
          <w:color w:val="000000"/>
          <w:sz w:val="20"/>
          <w:szCs w:val="20"/>
        </w:rPr>
        <w:t xml:space="preserve">budú uchádzači písomne informovaní. </w:t>
      </w:r>
    </w:p>
    <w:p w:rsidR="001633E5" w:rsidRDefault="001633E5" w:rsidP="005E7B8C">
      <w:pPr>
        <w:jc w:val="both"/>
        <w:rPr>
          <w:color w:val="000000"/>
          <w:sz w:val="22"/>
          <w:szCs w:val="22"/>
        </w:rPr>
      </w:pPr>
    </w:p>
    <w:p w:rsidR="001633E5" w:rsidRPr="000A1362" w:rsidRDefault="001633E5" w:rsidP="001633E5">
      <w:pPr>
        <w:jc w:val="both"/>
        <w:rPr>
          <w:color w:val="000000"/>
          <w:sz w:val="20"/>
          <w:szCs w:val="20"/>
        </w:rPr>
      </w:pPr>
      <w:r w:rsidRPr="000A1362">
        <w:rPr>
          <w:color w:val="333333"/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zákona NR SR č. 18/2018 Z. z. o ochrane osobných údajov a o zmene a doplnení niektorých zákonov sú zverejnené na webovom sídle prevádzkovateľa www.kosice.sk a na úradnej tabuli v priestoroch prevádzkovateľa.</w:t>
      </w:r>
      <w:r w:rsidRPr="000A1362">
        <w:rPr>
          <w:color w:val="000000"/>
          <w:sz w:val="20"/>
          <w:szCs w:val="20"/>
        </w:rPr>
        <w:t xml:space="preserve">                                                             </w:t>
      </w:r>
    </w:p>
    <w:p w:rsidR="001633E5" w:rsidRPr="00FD7AEF" w:rsidRDefault="001633E5" w:rsidP="005E7B8C">
      <w:pPr>
        <w:jc w:val="both"/>
        <w:rPr>
          <w:color w:val="000000"/>
          <w:sz w:val="22"/>
          <w:szCs w:val="22"/>
        </w:rPr>
      </w:pPr>
    </w:p>
    <w:p w:rsidR="00E37992" w:rsidRPr="00FD7AEF" w:rsidRDefault="00E37992" w:rsidP="00E37992">
      <w:pPr>
        <w:pStyle w:val="Bezriadkovania"/>
        <w:rPr>
          <w:b/>
          <w:bCs/>
        </w:rPr>
      </w:pPr>
    </w:p>
    <w:p w:rsidR="001633E5" w:rsidRPr="007D0682" w:rsidRDefault="008731B1" w:rsidP="008731B1">
      <w:pPr>
        <w:pStyle w:val="Obyaj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73DB3" w:rsidRPr="007D0682">
        <w:rPr>
          <w:rFonts w:ascii="Times New Roman" w:hAnsi="Times New Roman" w:cs="Times New Roman"/>
        </w:rPr>
        <w:t xml:space="preserve">Ing. Jaroslav </w:t>
      </w:r>
      <w:proofErr w:type="spellStart"/>
      <w:r w:rsidR="00573DB3" w:rsidRPr="007D0682">
        <w:rPr>
          <w:rFonts w:ascii="Times New Roman" w:hAnsi="Times New Roman" w:cs="Times New Roman"/>
        </w:rPr>
        <w:t>Polaček</w:t>
      </w:r>
      <w:proofErr w:type="spellEnd"/>
    </w:p>
    <w:p w:rsidR="00573DB3" w:rsidRPr="007D0682" w:rsidRDefault="008731B1" w:rsidP="008731B1">
      <w:pPr>
        <w:pStyle w:val="Obyaj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573DB3" w:rsidRPr="007D0682">
        <w:rPr>
          <w:rFonts w:ascii="Times New Roman" w:hAnsi="Times New Roman" w:cs="Times New Roman"/>
        </w:rPr>
        <w:t>primátor mesta Košice</w:t>
      </w:r>
    </w:p>
    <w:sectPr w:rsidR="00573DB3" w:rsidRPr="007D0682" w:rsidSect="00ED3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BBD"/>
    <w:multiLevelType w:val="hybridMultilevel"/>
    <w:tmpl w:val="F3F825B4"/>
    <w:lvl w:ilvl="0" w:tplc="A6A21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56EC"/>
    <w:multiLevelType w:val="hybridMultilevel"/>
    <w:tmpl w:val="A82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17BC"/>
    <w:multiLevelType w:val="hybridMultilevel"/>
    <w:tmpl w:val="92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4B73"/>
    <w:multiLevelType w:val="hybridMultilevel"/>
    <w:tmpl w:val="77AA3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A85"/>
    <w:multiLevelType w:val="hybridMultilevel"/>
    <w:tmpl w:val="B0A41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6E7"/>
    <w:multiLevelType w:val="hybridMultilevel"/>
    <w:tmpl w:val="805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298"/>
    <w:multiLevelType w:val="hybridMultilevel"/>
    <w:tmpl w:val="B49AE554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C5D444C"/>
    <w:multiLevelType w:val="hybridMultilevel"/>
    <w:tmpl w:val="9B18666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6AC0429"/>
    <w:multiLevelType w:val="hybridMultilevel"/>
    <w:tmpl w:val="A1A81EE2"/>
    <w:lvl w:ilvl="0" w:tplc="272404E8">
      <w:start w:val="40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C"/>
    <w:rsid w:val="00002B72"/>
    <w:rsid w:val="00017905"/>
    <w:rsid w:val="00024C3B"/>
    <w:rsid w:val="00035A33"/>
    <w:rsid w:val="000371F4"/>
    <w:rsid w:val="00040A6F"/>
    <w:rsid w:val="000448C5"/>
    <w:rsid w:val="00073B25"/>
    <w:rsid w:val="00073D85"/>
    <w:rsid w:val="00075CBB"/>
    <w:rsid w:val="00075EFB"/>
    <w:rsid w:val="00083565"/>
    <w:rsid w:val="000A24E2"/>
    <w:rsid w:val="000A3E23"/>
    <w:rsid w:val="000A3F4B"/>
    <w:rsid w:val="000A5E11"/>
    <w:rsid w:val="000B27BD"/>
    <w:rsid w:val="000C0CF6"/>
    <w:rsid w:val="000C7219"/>
    <w:rsid w:val="000C7F2F"/>
    <w:rsid w:val="000D0D99"/>
    <w:rsid w:val="000F720D"/>
    <w:rsid w:val="000F75A1"/>
    <w:rsid w:val="000F79F6"/>
    <w:rsid w:val="00100950"/>
    <w:rsid w:val="00135975"/>
    <w:rsid w:val="0014199D"/>
    <w:rsid w:val="001477CD"/>
    <w:rsid w:val="001508E3"/>
    <w:rsid w:val="001625B6"/>
    <w:rsid w:val="001633E5"/>
    <w:rsid w:val="0016478E"/>
    <w:rsid w:val="0016760D"/>
    <w:rsid w:val="0017155E"/>
    <w:rsid w:val="00191C9A"/>
    <w:rsid w:val="001B5D01"/>
    <w:rsid w:val="001B6AE5"/>
    <w:rsid w:val="001B7566"/>
    <w:rsid w:val="001C7B7C"/>
    <w:rsid w:val="001E212D"/>
    <w:rsid w:val="001E686A"/>
    <w:rsid w:val="00202B93"/>
    <w:rsid w:val="002371D2"/>
    <w:rsid w:val="002633CA"/>
    <w:rsid w:val="00274FB0"/>
    <w:rsid w:val="002910F2"/>
    <w:rsid w:val="00291E97"/>
    <w:rsid w:val="002929C1"/>
    <w:rsid w:val="002B4A93"/>
    <w:rsid w:val="002B7881"/>
    <w:rsid w:val="002D3ECB"/>
    <w:rsid w:val="002E0AB4"/>
    <w:rsid w:val="002E5B12"/>
    <w:rsid w:val="002F4D01"/>
    <w:rsid w:val="00303830"/>
    <w:rsid w:val="003123A5"/>
    <w:rsid w:val="00326BA3"/>
    <w:rsid w:val="00331E4C"/>
    <w:rsid w:val="00333AB0"/>
    <w:rsid w:val="003445F7"/>
    <w:rsid w:val="00364DB2"/>
    <w:rsid w:val="00372BB1"/>
    <w:rsid w:val="003A1D82"/>
    <w:rsid w:val="003A49FE"/>
    <w:rsid w:val="003B3413"/>
    <w:rsid w:val="003B4861"/>
    <w:rsid w:val="003C33C3"/>
    <w:rsid w:val="003D2AED"/>
    <w:rsid w:val="003E6179"/>
    <w:rsid w:val="003F533D"/>
    <w:rsid w:val="00403B43"/>
    <w:rsid w:val="004340C1"/>
    <w:rsid w:val="00451C30"/>
    <w:rsid w:val="00477F41"/>
    <w:rsid w:val="004A4355"/>
    <w:rsid w:val="004A6293"/>
    <w:rsid w:val="004B32E9"/>
    <w:rsid w:val="004B5762"/>
    <w:rsid w:val="004C4AD9"/>
    <w:rsid w:val="004D1540"/>
    <w:rsid w:val="004D2FC9"/>
    <w:rsid w:val="004F09A8"/>
    <w:rsid w:val="00507816"/>
    <w:rsid w:val="00520495"/>
    <w:rsid w:val="00522269"/>
    <w:rsid w:val="0052739B"/>
    <w:rsid w:val="005326EA"/>
    <w:rsid w:val="00566C2A"/>
    <w:rsid w:val="00573DB3"/>
    <w:rsid w:val="00575CBD"/>
    <w:rsid w:val="0059463C"/>
    <w:rsid w:val="005D0EB9"/>
    <w:rsid w:val="005D43F3"/>
    <w:rsid w:val="005E30FE"/>
    <w:rsid w:val="005E7145"/>
    <w:rsid w:val="005E7B8C"/>
    <w:rsid w:val="0060694A"/>
    <w:rsid w:val="006331BE"/>
    <w:rsid w:val="00633CCF"/>
    <w:rsid w:val="0064427E"/>
    <w:rsid w:val="00650A60"/>
    <w:rsid w:val="00661684"/>
    <w:rsid w:val="00671783"/>
    <w:rsid w:val="006A3260"/>
    <w:rsid w:val="006A59F6"/>
    <w:rsid w:val="006B1168"/>
    <w:rsid w:val="006C5D29"/>
    <w:rsid w:val="006D3A98"/>
    <w:rsid w:val="006E6A47"/>
    <w:rsid w:val="006E7E79"/>
    <w:rsid w:val="006F1330"/>
    <w:rsid w:val="00742AA2"/>
    <w:rsid w:val="00786EE1"/>
    <w:rsid w:val="00797BDC"/>
    <w:rsid w:val="007B3053"/>
    <w:rsid w:val="007B708A"/>
    <w:rsid w:val="007C4A0D"/>
    <w:rsid w:val="007C7976"/>
    <w:rsid w:val="007D0682"/>
    <w:rsid w:val="007D2DBC"/>
    <w:rsid w:val="007F6605"/>
    <w:rsid w:val="007F726A"/>
    <w:rsid w:val="00824883"/>
    <w:rsid w:val="00830F57"/>
    <w:rsid w:val="0084417F"/>
    <w:rsid w:val="00845F77"/>
    <w:rsid w:val="008510F8"/>
    <w:rsid w:val="008731B1"/>
    <w:rsid w:val="00877402"/>
    <w:rsid w:val="00891CD8"/>
    <w:rsid w:val="0089758E"/>
    <w:rsid w:val="008A1A24"/>
    <w:rsid w:val="008C7828"/>
    <w:rsid w:val="00903548"/>
    <w:rsid w:val="0090399F"/>
    <w:rsid w:val="00905D9D"/>
    <w:rsid w:val="00916807"/>
    <w:rsid w:val="00916F39"/>
    <w:rsid w:val="009353CC"/>
    <w:rsid w:val="00973D61"/>
    <w:rsid w:val="0099396F"/>
    <w:rsid w:val="009D3C7A"/>
    <w:rsid w:val="009D64B9"/>
    <w:rsid w:val="00A04CE0"/>
    <w:rsid w:val="00A07990"/>
    <w:rsid w:val="00A6262E"/>
    <w:rsid w:val="00A6473D"/>
    <w:rsid w:val="00A6530A"/>
    <w:rsid w:val="00A67CD5"/>
    <w:rsid w:val="00A95989"/>
    <w:rsid w:val="00AA0150"/>
    <w:rsid w:val="00AA634B"/>
    <w:rsid w:val="00AB4A3C"/>
    <w:rsid w:val="00AB7510"/>
    <w:rsid w:val="00AC2B84"/>
    <w:rsid w:val="00AC7E95"/>
    <w:rsid w:val="00AE6C24"/>
    <w:rsid w:val="00B11F94"/>
    <w:rsid w:val="00B22289"/>
    <w:rsid w:val="00B24D31"/>
    <w:rsid w:val="00B45480"/>
    <w:rsid w:val="00B51CE1"/>
    <w:rsid w:val="00B534AE"/>
    <w:rsid w:val="00B71077"/>
    <w:rsid w:val="00B851A4"/>
    <w:rsid w:val="00BD26D1"/>
    <w:rsid w:val="00BE34B1"/>
    <w:rsid w:val="00BE71DA"/>
    <w:rsid w:val="00BF1AB0"/>
    <w:rsid w:val="00C015FA"/>
    <w:rsid w:val="00C10741"/>
    <w:rsid w:val="00C149DB"/>
    <w:rsid w:val="00C16CB0"/>
    <w:rsid w:val="00C5126C"/>
    <w:rsid w:val="00C90E99"/>
    <w:rsid w:val="00CA2AE4"/>
    <w:rsid w:val="00CA4C6E"/>
    <w:rsid w:val="00CB0926"/>
    <w:rsid w:val="00CB56C1"/>
    <w:rsid w:val="00CC13F8"/>
    <w:rsid w:val="00CE0695"/>
    <w:rsid w:val="00CF5DB5"/>
    <w:rsid w:val="00D373B7"/>
    <w:rsid w:val="00D37553"/>
    <w:rsid w:val="00D42D30"/>
    <w:rsid w:val="00D44554"/>
    <w:rsid w:val="00D45D33"/>
    <w:rsid w:val="00D55887"/>
    <w:rsid w:val="00D86556"/>
    <w:rsid w:val="00DA4AB6"/>
    <w:rsid w:val="00DC12F7"/>
    <w:rsid w:val="00DC4821"/>
    <w:rsid w:val="00DC5F2A"/>
    <w:rsid w:val="00DF51CA"/>
    <w:rsid w:val="00DF53B9"/>
    <w:rsid w:val="00E14AA1"/>
    <w:rsid w:val="00E37992"/>
    <w:rsid w:val="00E4059E"/>
    <w:rsid w:val="00E4205E"/>
    <w:rsid w:val="00E428FE"/>
    <w:rsid w:val="00E52187"/>
    <w:rsid w:val="00E62346"/>
    <w:rsid w:val="00E71604"/>
    <w:rsid w:val="00E73467"/>
    <w:rsid w:val="00E823AA"/>
    <w:rsid w:val="00E83DD2"/>
    <w:rsid w:val="00E974C5"/>
    <w:rsid w:val="00EB14D5"/>
    <w:rsid w:val="00ED3343"/>
    <w:rsid w:val="00EE6DF1"/>
    <w:rsid w:val="00EF4DB8"/>
    <w:rsid w:val="00F036D8"/>
    <w:rsid w:val="00F22563"/>
    <w:rsid w:val="00F35E5A"/>
    <w:rsid w:val="00F409A5"/>
    <w:rsid w:val="00F6202A"/>
    <w:rsid w:val="00F73F8E"/>
    <w:rsid w:val="00F76C56"/>
    <w:rsid w:val="00F81F6E"/>
    <w:rsid w:val="00F94E36"/>
    <w:rsid w:val="00F960BF"/>
    <w:rsid w:val="00FA1046"/>
    <w:rsid w:val="00FC2A9D"/>
    <w:rsid w:val="00FD7AEF"/>
    <w:rsid w:val="00FE0BD3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723D"/>
  <w15:docId w15:val="{1E190750-D810-42FF-B794-4219561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B8C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E7B8C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E7B8C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Normlnywebov">
    <w:name w:val="Normal (Web)"/>
    <w:basedOn w:val="Normlny"/>
    <w:rsid w:val="005E7B8C"/>
    <w:pPr>
      <w:spacing w:before="100" w:beforeAutospacing="1" w:after="100" w:afterAutospacing="1"/>
    </w:pPr>
    <w:rPr>
      <w:lang w:val="cs-CZ" w:eastAsia="cs-CZ"/>
    </w:rPr>
  </w:style>
  <w:style w:type="table" w:styleId="Mriekatabuky">
    <w:name w:val="Table Grid"/>
    <w:basedOn w:val="Normlnatabuka"/>
    <w:rsid w:val="005326EA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6E7E79"/>
    <w:rPr>
      <w:i/>
      <w:iCs/>
    </w:rPr>
  </w:style>
  <w:style w:type="paragraph" w:styleId="Bezriadkovania">
    <w:name w:val="No Spacing"/>
    <w:uiPriority w:val="1"/>
    <w:qFormat/>
    <w:rsid w:val="006E7E79"/>
    <w:pPr>
      <w:spacing w:before="0" w:after="0"/>
      <w:jc w:val="left"/>
    </w:pPr>
    <w:rPr>
      <w:lang w:val="sk-SK"/>
    </w:rPr>
  </w:style>
  <w:style w:type="character" w:styleId="Siln">
    <w:name w:val="Strong"/>
    <w:basedOn w:val="Predvolenpsmoodseku"/>
    <w:uiPriority w:val="22"/>
    <w:qFormat/>
    <w:rsid w:val="001E21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2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A9D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platkova</dc:creator>
  <cp:lastModifiedBy>Tache, Juraj</cp:lastModifiedBy>
  <cp:revision>11</cp:revision>
  <cp:lastPrinted>2019-09-26T08:07:00Z</cp:lastPrinted>
  <dcterms:created xsi:type="dcterms:W3CDTF">2019-09-17T12:00:00Z</dcterms:created>
  <dcterms:modified xsi:type="dcterms:W3CDTF">2019-10-01T06:50:00Z</dcterms:modified>
</cp:coreProperties>
</file>